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62E35" w:rsidRDefault="00B823A6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Modelo de Declaração de Anuência de empresa </w:t>
      </w:r>
    </w:p>
    <w:p w14:paraId="00000002" w14:textId="77777777" w:rsidR="00962E35" w:rsidRDefault="00B823A6">
      <w:pPr>
        <w:jc w:val="center"/>
        <w:rPr>
          <w:rFonts w:ascii="Arial" w:eastAsia="Arial" w:hAnsi="Arial" w:cs="Arial"/>
          <w:color w:val="FF0000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color w:val="FF0000"/>
        </w:rPr>
        <w:t>(Papel timbrado da empresa)</w:t>
      </w:r>
    </w:p>
    <w:p w14:paraId="00000003" w14:textId="22349211" w:rsidR="00962E35" w:rsidRDefault="00B823A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Pelo presente instrumento e na melhor forma de direito, declaramos anuência à empresa _______________ </w:t>
      </w:r>
      <w:r>
        <w:rPr>
          <w:rFonts w:ascii="Arial" w:eastAsia="Arial" w:hAnsi="Arial" w:cs="Arial"/>
          <w:color w:val="FF0000"/>
        </w:rPr>
        <w:t>(nome da empresa)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inscrita sob o CNPJ n. _____________, localizada na ____________ </w:t>
      </w:r>
      <w:r>
        <w:rPr>
          <w:rFonts w:ascii="Arial" w:eastAsia="Arial" w:hAnsi="Arial" w:cs="Arial"/>
          <w:color w:val="FF0000"/>
        </w:rPr>
        <w:t>(logradouro)</w:t>
      </w:r>
      <w:r>
        <w:rPr>
          <w:rFonts w:ascii="Arial" w:eastAsia="Arial" w:hAnsi="Arial" w:cs="Arial"/>
        </w:rPr>
        <w:t xml:space="preserve">, nº. _______, bairro ___________, cidade de _____________, _____________ </w:t>
      </w:r>
      <w:r>
        <w:rPr>
          <w:rFonts w:ascii="Arial" w:eastAsia="Arial" w:hAnsi="Arial" w:cs="Arial"/>
          <w:color w:val="FF0000"/>
        </w:rPr>
        <w:t>(UF)</w:t>
      </w:r>
      <w:r>
        <w:rPr>
          <w:rFonts w:ascii="Arial" w:eastAsia="Arial" w:hAnsi="Arial" w:cs="Arial"/>
        </w:rPr>
        <w:t xml:space="preserve">, CEP ________________, </w:t>
      </w:r>
      <w:proofErr w:type="spellStart"/>
      <w:r>
        <w:rPr>
          <w:rFonts w:ascii="Arial" w:eastAsia="Arial" w:hAnsi="Arial" w:cs="Arial"/>
        </w:rPr>
        <w:t>co-responsável</w:t>
      </w:r>
      <w:proofErr w:type="spellEnd"/>
      <w:r>
        <w:rPr>
          <w:rFonts w:ascii="Arial" w:eastAsia="Arial" w:hAnsi="Arial" w:cs="Arial"/>
        </w:rPr>
        <w:t xml:space="preserve"> pela proposta de projeto intitulada _____________________________, a ser submetida na chamada de projetos 01/2021 Rota 2030 – Mobilidade e Logística – Linha IV – Ferramentarias Brasileiras Mais Competitivas.</w:t>
      </w:r>
    </w:p>
    <w:p w14:paraId="00000004" w14:textId="77777777" w:rsidR="00962E35" w:rsidRDefault="00B823A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Declaro que a equipe do projeto e a empresa estão cientes do conteúdo da proposta de projeto submetida e de acordo com as responsabilidades derivadas de sua contratação e realização, bem como da obrigação de elaborar e aprovar Acordo de Parceria referente ao objeto e aos desenvolvimentos realizados no âmbito do projeto.</w:t>
      </w:r>
    </w:p>
    <w:p w14:paraId="00000005" w14:textId="77777777" w:rsidR="00962E35" w:rsidRDefault="00B823A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 particular, a empresa compromete-se em apoiar o projeto nos seguintes termos:</w:t>
      </w:r>
    </w:p>
    <w:p w14:paraId="00000006" w14:textId="77777777" w:rsidR="00962E35" w:rsidRDefault="00B823A6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Apoio técnico e administrativo na elaboração e execução do projeto.</w:t>
      </w:r>
    </w:p>
    <w:p w14:paraId="00000007" w14:textId="2D86FA5D" w:rsidR="00962E35" w:rsidRDefault="00B823A6" w:rsidP="00505982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Apoio econômico e/ou financeiro conforme detalhado na Planilha Orçamentária anexa.</w:t>
      </w:r>
      <w:r w:rsidR="00505982" w:rsidRPr="00505982">
        <w:t xml:space="preserve"> </w:t>
      </w:r>
      <w:r w:rsidR="00505982" w:rsidRPr="00505982">
        <w:rPr>
          <w:rFonts w:ascii="Arial" w:eastAsia="Arial" w:hAnsi="Arial" w:cs="Arial"/>
          <w:color w:val="FF0000"/>
        </w:rPr>
        <w:t>(</w:t>
      </w:r>
      <w:proofErr w:type="gramStart"/>
      <w:r w:rsidR="00505982" w:rsidRPr="00505982">
        <w:rPr>
          <w:rFonts w:ascii="Arial" w:eastAsia="Arial" w:hAnsi="Arial" w:cs="Arial"/>
          <w:color w:val="FF0000"/>
        </w:rPr>
        <w:t>retirar</w:t>
      </w:r>
      <w:proofErr w:type="gramEnd"/>
      <w:r w:rsidR="00505982" w:rsidRPr="00505982">
        <w:rPr>
          <w:rFonts w:ascii="Arial" w:eastAsia="Arial" w:hAnsi="Arial" w:cs="Arial"/>
          <w:color w:val="FF0000"/>
        </w:rPr>
        <w:t xml:space="preserve"> se não houver)</w:t>
      </w:r>
    </w:p>
    <w:p w14:paraId="00000008" w14:textId="6B516143" w:rsidR="00962E35" w:rsidRDefault="00B823A6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Disponibilizar a infraestrutura apresentada no Plano de Trabalho anexo, se houver. </w:t>
      </w:r>
      <w:r w:rsidR="00505982" w:rsidRPr="00505982">
        <w:rPr>
          <w:rFonts w:ascii="Arial" w:eastAsia="Arial" w:hAnsi="Arial" w:cs="Arial"/>
          <w:color w:val="FF0000"/>
        </w:rPr>
        <w:t>(</w:t>
      </w:r>
      <w:proofErr w:type="gramStart"/>
      <w:r w:rsidR="00505982" w:rsidRPr="00505982">
        <w:rPr>
          <w:rFonts w:ascii="Arial" w:eastAsia="Arial" w:hAnsi="Arial" w:cs="Arial"/>
          <w:color w:val="FF0000"/>
        </w:rPr>
        <w:t>retirar</w:t>
      </w:r>
      <w:proofErr w:type="gramEnd"/>
      <w:r w:rsidR="00505982" w:rsidRPr="00505982">
        <w:rPr>
          <w:rFonts w:ascii="Arial" w:eastAsia="Arial" w:hAnsi="Arial" w:cs="Arial"/>
          <w:color w:val="FF0000"/>
        </w:rPr>
        <w:t xml:space="preserve"> se não houver)</w:t>
      </w:r>
    </w:p>
    <w:p w14:paraId="00000009" w14:textId="77777777" w:rsidR="00962E35" w:rsidRDefault="00962E35">
      <w:pPr>
        <w:spacing w:after="0"/>
        <w:jc w:val="both"/>
        <w:rPr>
          <w:rFonts w:ascii="Arial" w:eastAsia="Arial" w:hAnsi="Arial" w:cs="Arial"/>
        </w:rPr>
      </w:pPr>
    </w:p>
    <w:p w14:paraId="0000000A" w14:textId="77777777" w:rsidR="00962E35" w:rsidRDefault="00B823A6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Declaro que estou ciente das regras relativas à Propriedade Intelectual estabelecidas na respectiva Chamada.  </w:t>
      </w:r>
    </w:p>
    <w:p w14:paraId="0000000B" w14:textId="77777777" w:rsidR="00962E35" w:rsidRDefault="00962E35">
      <w:pPr>
        <w:spacing w:after="0"/>
        <w:jc w:val="both"/>
        <w:rPr>
          <w:rFonts w:ascii="Arial" w:eastAsia="Arial" w:hAnsi="Arial" w:cs="Arial"/>
        </w:rPr>
      </w:pPr>
    </w:p>
    <w:p w14:paraId="0000000C" w14:textId="77777777" w:rsidR="00962E35" w:rsidRDefault="00B823A6">
      <w:pPr>
        <w:spacing w:after="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(Local e data)</w:t>
      </w:r>
    </w:p>
    <w:p w14:paraId="0000000D" w14:textId="77777777" w:rsidR="00962E35" w:rsidRDefault="00962E35">
      <w:pPr>
        <w:spacing w:after="0"/>
        <w:jc w:val="center"/>
        <w:rPr>
          <w:rFonts w:ascii="Arial" w:eastAsia="Arial" w:hAnsi="Arial" w:cs="Arial"/>
          <w:color w:val="FF0000"/>
        </w:rPr>
      </w:pPr>
    </w:p>
    <w:p w14:paraId="0000000E" w14:textId="77777777" w:rsidR="00962E35" w:rsidRDefault="00B823A6">
      <w:pPr>
        <w:spacing w:after="0"/>
        <w:jc w:val="center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>______________________________________________________</w:t>
      </w:r>
    </w:p>
    <w:p w14:paraId="0000000F" w14:textId="2C0D3A35" w:rsidR="00962E35" w:rsidRDefault="00B823A6">
      <w:pPr>
        <w:spacing w:after="0"/>
        <w:jc w:val="center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(Nome completo e assinatura do representante da </w:t>
      </w:r>
      <w:bookmarkStart w:id="1" w:name="_GoBack"/>
      <w:bookmarkEnd w:id="1"/>
      <w:r>
        <w:rPr>
          <w:rFonts w:ascii="Arial" w:eastAsia="Arial" w:hAnsi="Arial" w:cs="Arial"/>
          <w:color w:val="FF0000"/>
        </w:rPr>
        <w:t xml:space="preserve">empresa) </w:t>
      </w:r>
    </w:p>
    <w:p w14:paraId="00000010" w14:textId="77777777" w:rsidR="00962E35" w:rsidRDefault="00962E35">
      <w:pPr>
        <w:spacing w:after="0"/>
        <w:jc w:val="center"/>
        <w:rPr>
          <w:rFonts w:ascii="Arial" w:eastAsia="Arial" w:hAnsi="Arial" w:cs="Arial"/>
        </w:rPr>
      </w:pPr>
      <w:bookmarkStart w:id="2" w:name="_heading=h.9esu9ec34f60" w:colFirst="0" w:colLast="0"/>
      <w:bookmarkEnd w:id="2"/>
    </w:p>
    <w:p w14:paraId="00000011" w14:textId="77777777" w:rsidR="00962E35" w:rsidRDefault="00B823A6">
      <w:pPr>
        <w:spacing w:after="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(Local e data)</w:t>
      </w:r>
    </w:p>
    <w:p w14:paraId="00000012" w14:textId="77777777" w:rsidR="00962E35" w:rsidRDefault="00962E35">
      <w:pPr>
        <w:spacing w:after="0"/>
        <w:rPr>
          <w:rFonts w:ascii="Arial" w:eastAsia="Arial" w:hAnsi="Arial" w:cs="Arial"/>
          <w:color w:val="FF0000"/>
        </w:rPr>
      </w:pPr>
    </w:p>
    <w:p w14:paraId="00000013" w14:textId="77777777" w:rsidR="00962E35" w:rsidRDefault="00B823A6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</w:t>
      </w:r>
    </w:p>
    <w:p w14:paraId="00000014" w14:textId="77777777" w:rsidR="00962E35" w:rsidRDefault="00B823A6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</w:rPr>
        <w:t>(Nome completo e assinatura do Coordenador Geral)</w:t>
      </w:r>
    </w:p>
    <w:sectPr w:rsidR="00962E35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63881"/>
    <w:multiLevelType w:val="multilevel"/>
    <w:tmpl w:val="FABA4BE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35"/>
    <w:rsid w:val="00505982"/>
    <w:rsid w:val="00962E35"/>
    <w:rsid w:val="00B8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97DF"/>
  <w15:docId w15:val="{5F9A36F8-2D57-475E-9712-3AC26BD1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C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71C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Z90uwTeoMP5gbmLEZKW5qEnIhw==">AMUW2mWvAy8ngelqyptd4S9oT5GW35shK60H7F9DnLa3K46bgB6SJmWSNfvOzPbaj1m9R2CzldZYpCJTDqO+dSjWlnD4GuO0j/vkCjcHv8y0YWZHUflkpK0xhh1uJ0DlgPS/x20ga1XJZ6dzTsovW+6kxT91+WYDxw==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Ademar Benevolo Lugão</dc:creator>
  <cp:lastModifiedBy>Raylson dos Santos Martins</cp:lastModifiedBy>
  <cp:revision>3</cp:revision>
  <dcterms:created xsi:type="dcterms:W3CDTF">2020-11-12T13:52:00Z</dcterms:created>
  <dcterms:modified xsi:type="dcterms:W3CDTF">2021-05-06T21:03:00Z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0x010100230F31E0E505CB4D9CAB78B59CB8A54B</vt:lpwstr>
  </property>
</Properties>
</file>